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0" w:type="dxa"/>
        <w:tblInd w:w="-601" w:type="dxa"/>
        <w:tblLook w:val="01E0" w:firstRow="1" w:lastRow="1" w:firstColumn="1" w:lastColumn="1" w:noHBand="0" w:noVBand="0"/>
      </w:tblPr>
      <w:tblGrid>
        <w:gridCol w:w="4860"/>
        <w:gridCol w:w="5760"/>
      </w:tblGrid>
      <w:tr w:rsidR="002C7F5A" w:rsidRPr="0073128E" w14:paraId="632C27EC" w14:textId="77777777" w:rsidTr="00CE0DFD">
        <w:trPr>
          <w:trHeight w:val="720"/>
        </w:trPr>
        <w:tc>
          <w:tcPr>
            <w:tcW w:w="4860" w:type="dxa"/>
            <w:hideMark/>
          </w:tcPr>
          <w:p w14:paraId="7EF59C07" w14:textId="77777777" w:rsidR="002C7F5A" w:rsidRPr="0073128E" w:rsidRDefault="00120155">
            <w:pPr>
              <w:pStyle w:val="Title"/>
              <w:spacing w:line="240" w:lineRule="auto"/>
              <w:rPr>
                <w:b w:val="0"/>
                <w:sz w:val="26"/>
                <w:szCs w:val="26"/>
              </w:rPr>
            </w:pPr>
            <w:r w:rsidRPr="0073128E">
              <w:rPr>
                <w:b w:val="0"/>
                <w:sz w:val="26"/>
                <w:szCs w:val="26"/>
              </w:rPr>
              <w:t>TRƯỜNG ĐẠI HỌC THĂNG LONG</w:t>
            </w:r>
          </w:p>
          <w:p w14:paraId="2F6FA8C9" w14:textId="2C7BE4FB" w:rsidR="002C7F5A" w:rsidRPr="0073128E" w:rsidRDefault="00F938B2">
            <w:pPr>
              <w:pStyle w:val="Title"/>
              <w:spacing w:line="240" w:lineRule="auto"/>
              <w:rPr>
                <w:sz w:val="26"/>
                <w:szCs w:val="26"/>
              </w:rPr>
            </w:pPr>
            <w:r w:rsidRPr="0073128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06B0540C" wp14:editId="023114A6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183919</wp:posOffset>
                      </wp:positionV>
                      <wp:extent cx="11430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7865B" id="Line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1.05pt,14.5pt" to="16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G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FU9p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"/>
                  </w:pict>
                </mc:Fallback>
              </mc:AlternateContent>
            </w:r>
            <w:r w:rsidR="00D5335F" w:rsidRPr="0073128E">
              <w:rPr>
                <w:sz w:val="26"/>
                <w:szCs w:val="26"/>
              </w:rPr>
              <w:t>PHÒNG ĐÀO TẠO</w:t>
            </w:r>
          </w:p>
        </w:tc>
        <w:tc>
          <w:tcPr>
            <w:tcW w:w="5760" w:type="dxa"/>
            <w:hideMark/>
          </w:tcPr>
          <w:p w14:paraId="69AB04C1" w14:textId="77777777" w:rsidR="002C7F5A" w:rsidRPr="0073128E" w:rsidRDefault="00120155" w:rsidP="0024337D">
            <w:pPr>
              <w:pStyle w:val="Title"/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73128E">
              <w:rPr>
                <w:bCs/>
                <w:sz w:val="26"/>
                <w:szCs w:val="26"/>
              </w:rPr>
              <w:t>CỘNG HOÀ XÃ HỘI CHỦ NGHĨA VIỆT NAM</w:t>
            </w:r>
          </w:p>
          <w:p w14:paraId="60E242DE" w14:textId="2FA05E34" w:rsidR="002C7F5A" w:rsidRPr="0073128E" w:rsidRDefault="00F938B2">
            <w:pPr>
              <w:pStyle w:val="Title"/>
              <w:spacing w:line="240" w:lineRule="auto"/>
              <w:rPr>
                <w:sz w:val="26"/>
                <w:szCs w:val="26"/>
              </w:rPr>
            </w:pPr>
            <w:r w:rsidRPr="0073128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35950E67" wp14:editId="2FDC406D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214629</wp:posOffset>
                      </wp:positionV>
                      <wp:extent cx="166116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46E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7.3pt;margin-top:16.9pt;width:130.8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FqHQ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"/>
                  </w:pict>
                </mc:Fallback>
              </mc:AlternateContent>
            </w:r>
            <w:r w:rsidR="00120155" w:rsidRPr="0073128E">
              <w:rPr>
                <w:sz w:val="26"/>
                <w:szCs w:val="26"/>
              </w:rPr>
              <w:t>Độc lập - Tự do - Hạnh phúc</w:t>
            </w:r>
          </w:p>
        </w:tc>
      </w:tr>
      <w:tr w:rsidR="002C7F5A" w14:paraId="6B9AE7CF" w14:textId="77777777" w:rsidTr="00CE0DFD">
        <w:trPr>
          <w:trHeight w:val="366"/>
        </w:trPr>
        <w:tc>
          <w:tcPr>
            <w:tcW w:w="4860" w:type="dxa"/>
            <w:hideMark/>
          </w:tcPr>
          <w:p w14:paraId="30046A71" w14:textId="2C9A791C" w:rsidR="002C7F5A" w:rsidRDefault="002C7F5A" w:rsidP="004446EF">
            <w:pPr>
              <w:pStyle w:val="Title"/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5760" w:type="dxa"/>
            <w:hideMark/>
          </w:tcPr>
          <w:p w14:paraId="3474457F" w14:textId="77777777" w:rsidR="002C7F5A" w:rsidRDefault="002C7F5A">
            <w:pPr>
              <w:pStyle w:val="Title"/>
              <w:tabs>
                <w:tab w:val="left" w:pos="562"/>
              </w:tabs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2C7F5A" w14:paraId="0EAD7C25" w14:textId="77777777" w:rsidTr="00CE0DFD">
        <w:tc>
          <w:tcPr>
            <w:tcW w:w="4860" w:type="dxa"/>
          </w:tcPr>
          <w:p w14:paraId="30BBE5C3" w14:textId="77777777" w:rsidR="002C7F5A" w:rsidRDefault="002C7F5A">
            <w:pPr>
              <w:pStyle w:val="Title"/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5760" w:type="dxa"/>
            <w:hideMark/>
          </w:tcPr>
          <w:p w14:paraId="336A4388" w14:textId="2BE9BA1E" w:rsidR="002C7F5A" w:rsidRPr="00FC3E77" w:rsidRDefault="00120155" w:rsidP="00086335">
            <w:pPr>
              <w:pStyle w:val="Title"/>
              <w:spacing w:line="24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 xml:space="preserve">                     Hà Nội, ngày</w:t>
            </w:r>
            <w:r w:rsidR="00755F85">
              <w:rPr>
                <w:b w:val="0"/>
                <w:i/>
                <w:sz w:val="26"/>
                <w:szCs w:val="26"/>
              </w:rPr>
              <w:t xml:space="preserve"> </w:t>
            </w:r>
            <w:r w:rsidR="00FC3E77">
              <w:rPr>
                <w:b w:val="0"/>
                <w:i/>
                <w:sz w:val="26"/>
                <w:szCs w:val="26"/>
              </w:rPr>
              <w:t>1</w:t>
            </w:r>
            <w:r w:rsidR="00270C33">
              <w:rPr>
                <w:b w:val="0"/>
                <w:i/>
                <w:sz w:val="26"/>
                <w:szCs w:val="26"/>
              </w:rPr>
              <w:t xml:space="preserve"> tháng </w:t>
            </w:r>
            <w:r w:rsidR="00FC3E77">
              <w:rPr>
                <w:b w:val="0"/>
                <w:i/>
                <w:sz w:val="26"/>
                <w:szCs w:val="26"/>
              </w:rPr>
              <w:t>3</w:t>
            </w:r>
            <w:r w:rsidR="00D5335F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năm 20</w:t>
            </w:r>
            <w:r w:rsidR="005E2302">
              <w:rPr>
                <w:b w:val="0"/>
                <w:i/>
                <w:sz w:val="26"/>
                <w:szCs w:val="26"/>
                <w:lang w:val="vi-VN"/>
              </w:rPr>
              <w:t>2</w:t>
            </w:r>
            <w:r w:rsidR="00FC3E77">
              <w:rPr>
                <w:b w:val="0"/>
                <w:i/>
                <w:sz w:val="26"/>
                <w:szCs w:val="26"/>
              </w:rPr>
              <w:t>1</w:t>
            </w:r>
          </w:p>
        </w:tc>
      </w:tr>
    </w:tbl>
    <w:p w14:paraId="5FE84C41" w14:textId="77777777" w:rsidR="00075A0A" w:rsidRDefault="00075A0A" w:rsidP="00BB481B">
      <w:pPr>
        <w:pStyle w:val="Title"/>
        <w:spacing w:line="276" w:lineRule="auto"/>
        <w:rPr>
          <w:sz w:val="26"/>
          <w:szCs w:val="30"/>
        </w:rPr>
      </w:pPr>
    </w:p>
    <w:p w14:paraId="4EE00E6C" w14:textId="5AB3B7D8" w:rsidR="00FC3E77" w:rsidRPr="0073128E" w:rsidRDefault="00560DDE" w:rsidP="00BB481B">
      <w:pPr>
        <w:pStyle w:val="Title"/>
        <w:spacing w:line="276" w:lineRule="auto"/>
        <w:rPr>
          <w:sz w:val="30"/>
          <w:szCs w:val="34"/>
        </w:rPr>
      </w:pPr>
      <w:r w:rsidRPr="0073128E">
        <w:rPr>
          <w:sz w:val="30"/>
          <w:szCs w:val="34"/>
        </w:rPr>
        <w:t>DANH SÁCH LỚP TIẾP NHẬN SINH VIÊN KHÓA 33</w:t>
      </w:r>
    </w:p>
    <w:p w14:paraId="7808F3C0" w14:textId="26A4A381" w:rsidR="00075A0A" w:rsidRPr="00560DDE" w:rsidRDefault="00560DDE" w:rsidP="00560DDE">
      <w:pPr>
        <w:pStyle w:val="Title"/>
        <w:spacing w:line="276" w:lineRule="auto"/>
        <w:rPr>
          <w:i/>
          <w:iCs/>
          <w:sz w:val="26"/>
          <w:szCs w:val="30"/>
        </w:rPr>
      </w:pPr>
      <w:r w:rsidRPr="00560DDE">
        <w:rPr>
          <w:i/>
          <w:iCs/>
          <w:sz w:val="26"/>
          <w:szCs w:val="30"/>
        </w:rPr>
        <w:t>(học</w:t>
      </w:r>
      <w:r w:rsidR="00075A0A" w:rsidRPr="00560DDE">
        <w:rPr>
          <w:i/>
          <w:iCs/>
          <w:sz w:val="26"/>
          <w:szCs w:val="30"/>
        </w:rPr>
        <w:t xml:space="preserve"> môn Giáo dục quốc phòng và an ninh đợt 2 năm học 2020 – 202</w:t>
      </w:r>
      <w:r w:rsidRPr="00560DDE">
        <w:rPr>
          <w:i/>
          <w:iCs/>
          <w:sz w:val="26"/>
          <w:szCs w:val="30"/>
        </w:rPr>
        <w:t>1)</w:t>
      </w:r>
    </w:p>
    <w:p w14:paraId="1D62CB1D" w14:textId="4580D314" w:rsidR="00075A0A" w:rsidRDefault="00075A0A" w:rsidP="00075A0A">
      <w:pPr>
        <w:pStyle w:val="Title"/>
        <w:spacing w:line="276" w:lineRule="auto"/>
        <w:jc w:val="both"/>
        <w:rPr>
          <w:sz w:val="26"/>
          <w:szCs w:val="30"/>
        </w:rPr>
      </w:pPr>
    </w:p>
    <w:p w14:paraId="1AECEF12" w14:textId="77777777" w:rsidR="00075A0A" w:rsidRDefault="00075A0A" w:rsidP="00075A0A">
      <w:pPr>
        <w:pStyle w:val="Title"/>
        <w:spacing w:line="276" w:lineRule="auto"/>
        <w:jc w:val="both"/>
        <w:rPr>
          <w:sz w:val="26"/>
          <w:szCs w:val="30"/>
        </w:rPr>
      </w:pPr>
      <w:r>
        <w:rPr>
          <w:sz w:val="26"/>
          <w:szCs w:val="30"/>
        </w:rPr>
        <w:tab/>
      </w:r>
    </w:p>
    <w:tbl>
      <w:tblPr>
        <w:tblStyle w:val="TableGrid"/>
        <w:tblW w:w="10348" w:type="dxa"/>
        <w:tblInd w:w="-856" w:type="dxa"/>
        <w:tblLook w:val="04A0" w:firstRow="1" w:lastRow="0" w:firstColumn="1" w:lastColumn="0" w:noHBand="0" w:noVBand="1"/>
      </w:tblPr>
      <w:tblGrid>
        <w:gridCol w:w="846"/>
        <w:gridCol w:w="1706"/>
        <w:gridCol w:w="6095"/>
        <w:gridCol w:w="1701"/>
      </w:tblGrid>
      <w:tr w:rsidR="00075A0A" w14:paraId="350D7AF2" w14:textId="77777777" w:rsidTr="00155248">
        <w:trPr>
          <w:trHeight w:val="661"/>
        </w:trPr>
        <w:tc>
          <w:tcPr>
            <w:tcW w:w="846" w:type="dxa"/>
            <w:vAlign w:val="center"/>
          </w:tcPr>
          <w:p w14:paraId="012C3571" w14:textId="18357879" w:rsidR="00075A0A" w:rsidRDefault="00075A0A" w:rsidP="0073128E">
            <w:pPr>
              <w:pStyle w:val="Title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TT</w:t>
            </w:r>
          </w:p>
        </w:tc>
        <w:tc>
          <w:tcPr>
            <w:tcW w:w="1706" w:type="dxa"/>
            <w:vAlign w:val="center"/>
          </w:tcPr>
          <w:p w14:paraId="180AD3DF" w14:textId="75C457E1" w:rsidR="00075A0A" w:rsidRDefault="00075A0A" w:rsidP="0073128E">
            <w:pPr>
              <w:pStyle w:val="Title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Thời gian</w:t>
            </w:r>
          </w:p>
        </w:tc>
        <w:tc>
          <w:tcPr>
            <w:tcW w:w="6095" w:type="dxa"/>
            <w:vAlign w:val="center"/>
          </w:tcPr>
          <w:p w14:paraId="726EBEBE" w14:textId="46F519C6" w:rsidR="00075A0A" w:rsidRDefault="00075A0A" w:rsidP="0073128E">
            <w:pPr>
              <w:pStyle w:val="Title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Lớp tiếp nhận</w:t>
            </w:r>
          </w:p>
        </w:tc>
        <w:tc>
          <w:tcPr>
            <w:tcW w:w="1701" w:type="dxa"/>
            <w:vAlign w:val="center"/>
          </w:tcPr>
          <w:p w14:paraId="66035FE3" w14:textId="77777777" w:rsidR="0073128E" w:rsidRDefault="00075A0A" w:rsidP="0073128E">
            <w:pPr>
              <w:pStyle w:val="Title"/>
              <w:spacing w:line="240" w:lineRule="auto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Địa điểm</w:t>
            </w:r>
            <w:r w:rsidR="0073128E">
              <w:rPr>
                <w:sz w:val="26"/>
                <w:szCs w:val="30"/>
              </w:rPr>
              <w:t xml:space="preserve"> </w:t>
            </w:r>
          </w:p>
          <w:p w14:paraId="1D98753A" w14:textId="7A85470B" w:rsidR="00075A0A" w:rsidRDefault="0073128E" w:rsidP="0073128E">
            <w:pPr>
              <w:pStyle w:val="Title"/>
              <w:spacing w:line="240" w:lineRule="auto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tiếp nhận</w:t>
            </w:r>
          </w:p>
        </w:tc>
      </w:tr>
      <w:tr w:rsidR="00560DDE" w:rsidRPr="0073128E" w14:paraId="39583E2A" w14:textId="77777777" w:rsidTr="00155248">
        <w:trPr>
          <w:trHeight w:val="553"/>
        </w:trPr>
        <w:tc>
          <w:tcPr>
            <w:tcW w:w="846" w:type="dxa"/>
            <w:vMerge w:val="restart"/>
            <w:vAlign w:val="center"/>
          </w:tcPr>
          <w:p w14:paraId="613269C2" w14:textId="4D644B25" w:rsidR="00560DDE" w:rsidRPr="0073128E" w:rsidRDefault="00560DDE" w:rsidP="0073128E">
            <w:pPr>
              <w:pStyle w:val="Title"/>
              <w:rPr>
                <w:sz w:val="24"/>
                <w:szCs w:val="24"/>
              </w:rPr>
            </w:pPr>
            <w:r w:rsidRPr="0073128E">
              <w:rPr>
                <w:sz w:val="24"/>
                <w:szCs w:val="24"/>
              </w:rPr>
              <w:t>Ca 1</w:t>
            </w:r>
          </w:p>
        </w:tc>
        <w:tc>
          <w:tcPr>
            <w:tcW w:w="1706" w:type="dxa"/>
            <w:vMerge w:val="restart"/>
            <w:vAlign w:val="center"/>
          </w:tcPr>
          <w:p w14:paraId="66101B21" w14:textId="3BDAEAC2" w:rsidR="00560DDE" w:rsidRPr="0073128E" w:rsidRDefault="0073128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  <w:r w:rsidR="00560DDE" w:rsidRPr="0073128E">
              <w:rPr>
                <w:b w:val="0"/>
                <w:bCs/>
                <w:sz w:val="24"/>
                <w:szCs w:val="24"/>
              </w:rPr>
              <w:t>7h00 – 8h50</w:t>
            </w:r>
          </w:p>
        </w:tc>
        <w:tc>
          <w:tcPr>
            <w:tcW w:w="6095" w:type="dxa"/>
            <w:vAlign w:val="center"/>
          </w:tcPr>
          <w:p w14:paraId="12EDB129" w14:textId="367D45DF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GDQP: QP-AN.1 (thứ Hai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Pr="0073128E">
              <w:rPr>
                <w:b w:val="0"/>
                <w:bCs/>
                <w:sz w:val="24"/>
                <w:szCs w:val="24"/>
              </w:rPr>
              <w:t xml:space="preserve"> giờ</w:t>
            </w:r>
            <w:r w:rsidR="00155248">
              <w:rPr>
                <w:b w:val="0"/>
                <w:bCs/>
                <w:sz w:val="24"/>
                <w:szCs w:val="24"/>
              </w:rPr>
              <w:t xml:space="preserve"> 1-2,</w:t>
            </w:r>
            <w:r w:rsidRPr="0073128E">
              <w:rPr>
                <w:b w:val="0"/>
                <w:bCs/>
                <w:sz w:val="24"/>
                <w:szCs w:val="24"/>
              </w:rPr>
              <w:t xml:space="preserve"> 3-4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73128E" w:rsidRPr="0073128E">
              <w:rPr>
                <w:b w:val="0"/>
                <w:bCs/>
                <w:sz w:val="24"/>
                <w:szCs w:val="24"/>
              </w:rPr>
              <w:t xml:space="preserve"> Hội trường</w:t>
            </w:r>
            <w:r w:rsidRPr="0073128E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3B22226" w14:textId="7FDF53E2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Hội trường</w:t>
            </w:r>
          </w:p>
        </w:tc>
      </w:tr>
      <w:tr w:rsidR="00560DDE" w:rsidRPr="0073128E" w14:paraId="3808D3F1" w14:textId="77777777" w:rsidTr="00155248">
        <w:tc>
          <w:tcPr>
            <w:tcW w:w="846" w:type="dxa"/>
            <w:vMerge/>
            <w:vAlign w:val="center"/>
          </w:tcPr>
          <w:p w14:paraId="0955B5BE" w14:textId="1872C915" w:rsidR="00560DDE" w:rsidRPr="0073128E" w:rsidRDefault="00560DDE" w:rsidP="0073128E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14:paraId="3829DD64" w14:textId="485C4FEB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91F14FA" w14:textId="282653F9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GDQP: QP-AN.2 (</w:t>
            </w:r>
            <w:r w:rsidR="00155248" w:rsidRPr="0073128E">
              <w:rPr>
                <w:b w:val="0"/>
                <w:bCs/>
                <w:sz w:val="24"/>
                <w:szCs w:val="24"/>
              </w:rPr>
              <w:t>thứ Hai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giờ</w:t>
            </w:r>
            <w:r w:rsidR="00155248">
              <w:rPr>
                <w:b w:val="0"/>
                <w:bCs/>
                <w:sz w:val="24"/>
                <w:szCs w:val="24"/>
              </w:rPr>
              <w:t xml:space="preserve"> 1-2,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3-4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</w:t>
            </w:r>
            <w:r w:rsidR="0073128E">
              <w:rPr>
                <w:b w:val="0"/>
                <w:bCs/>
                <w:sz w:val="24"/>
                <w:szCs w:val="24"/>
              </w:rPr>
              <w:t>GĐ.</w:t>
            </w:r>
            <w:r w:rsidR="0073128E" w:rsidRPr="0073128E">
              <w:rPr>
                <w:b w:val="0"/>
                <w:bCs/>
                <w:sz w:val="24"/>
                <w:szCs w:val="24"/>
              </w:rPr>
              <w:t xml:space="preserve"> Grothendieck</w:t>
            </w:r>
            <w:r w:rsidRPr="0073128E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787497E1" w14:textId="479E0122" w:rsidR="00560DDE" w:rsidRPr="0073128E" w:rsidRDefault="0073128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Giảng đường</w:t>
            </w:r>
            <w:r w:rsidRPr="0073128E">
              <w:rPr>
                <w:b w:val="0"/>
                <w:bCs/>
                <w:sz w:val="24"/>
                <w:szCs w:val="24"/>
              </w:rPr>
              <w:t xml:space="preserve"> Grothendieck</w:t>
            </w:r>
          </w:p>
        </w:tc>
      </w:tr>
      <w:tr w:rsidR="00560DDE" w:rsidRPr="0073128E" w14:paraId="453B342C" w14:textId="77777777" w:rsidTr="00155248">
        <w:tc>
          <w:tcPr>
            <w:tcW w:w="846" w:type="dxa"/>
            <w:vMerge w:val="restart"/>
            <w:vAlign w:val="center"/>
          </w:tcPr>
          <w:p w14:paraId="45B7837E" w14:textId="6278360B" w:rsidR="00560DDE" w:rsidRPr="0073128E" w:rsidRDefault="00560DDE" w:rsidP="0073128E">
            <w:pPr>
              <w:pStyle w:val="Title"/>
              <w:rPr>
                <w:sz w:val="24"/>
                <w:szCs w:val="24"/>
              </w:rPr>
            </w:pPr>
            <w:r w:rsidRPr="0073128E">
              <w:rPr>
                <w:sz w:val="24"/>
                <w:szCs w:val="24"/>
              </w:rPr>
              <w:t>Ca 2</w:t>
            </w:r>
          </w:p>
        </w:tc>
        <w:tc>
          <w:tcPr>
            <w:tcW w:w="1706" w:type="dxa"/>
            <w:vMerge w:val="restart"/>
            <w:vAlign w:val="center"/>
          </w:tcPr>
          <w:p w14:paraId="2C3C426E" w14:textId="586CE82C" w:rsidR="00560DDE" w:rsidRPr="0073128E" w:rsidRDefault="0073128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  <w:r w:rsidR="00560DDE" w:rsidRPr="0073128E">
              <w:rPr>
                <w:b w:val="0"/>
                <w:bCs/>
                <w:sz w:val="24"/>
                <w:szCs w:val="24"/>
              </w:rPr>
              <w:t>9h00 – 11h00</w:t>
            </w:r>
          </w:p>
        </w:tc>
        <w:tc>
          <w:tcPr>
            <w:tcW w:w="6095" w:type="dxa"/>
            <w:vAlign w:val="center"/>
          </w:tcPr>
          <w:p w14:paraId="1ECD3EA5" w14:textId="43789495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GDQP: QP-AN.3 (thứ Hai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Pr="0073128E">
              <w:rPr>
                <w:b w:val="0"/>
                <w:bCs/>
                <w:sz w:val="24"/>
                <w:szCs w:val="24"/>
              </w:rPr>
              <w:t xml:space="preserve"> giờ </w:t>
            </w:r>
            <w:r w:rsidR="00155248">
              <w:rPr>
                <w:b w:val="0"/>
                <w:bCs/>
                <w:sz w:val="24"/>
                <w:szCs w:val="24"/>
              </w:rPr>
              <w:t xml:space="preserve">6-7, </w:t>
            </w:r>
            <w:r w:rsidRPr="0073128E">
              <w:rPr>
                <w:b w:val="0"/>
                <w:bCs/>
                <w:sz w:val="24"/>
                <w:szCs w:val="24"/>
              </w:rPr>
              <w:t>8-9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Pr="0073128E">
              <w:rPr>
                <w:b w:val="0"/>
                <w:bCs/>
                <w:sz w:val="24"/>
                <w:szCs w:val="24"/>
              </w:rPr>
              <w:t xml:space="preserve"> </w:t>
            </w:r>
            <w:r w:rsidR="0073128E">
              <w:rPr>
                <w:b w:val="0"/>
                <w:bCs/>
                <w:sz w:val="24"/>
                <w:szCs w:val="24"/>
              </w:rPr>
              <w:t>GĐ. Schwartz</w:t>
            </w:r>
            <w:r w:rsidRPr="0073128E">
              <w:rPr>
                <w:b w:val="0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42E8FAC3" w14:textId="5E63FDC0" w:rsidR="00560DDE" w:rsidRPr="0073128E" w:rsidRDefault="0073128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Giảng đường</w:t>
            </w:r>
            <w:r w:rsidRPr="0073128E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Schwartz</w:t>
            </w:r>
          </w:p>
        </w:tc>
      </w:tr>
      <w:tr w:rsidR="00560DDE" w:rsidRPr="0073128E" w14:paraId="41175DD0" w14:textId="77777777" w:rsidTr="00155248">
        <w:trPr>
          <w:trHeight w:val="583"/>
        </w:trPr>
        <w:tc>
          <w:tcPr>
            <w:tcW w:w="846" w:type="dxa"/>
            <w:vMerge/>
            <w:vAlign w:val="center"/>
          </w:tcPr>
          <w:p w14:paraId="0B4D48A4" w14:textId="77777777" w:rsidR="00560DDE" w:rsidRPr="0073128E" w:rsidRDefault="00560DDE" w:rsidP="0073128E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14:paraId="2EE86816" w14:textId="77777777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EDE9C9" w14:textId="6BA68CED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GDQP: QP-AN.4 (</w:t>
            </w:r>
            <w:r w:rsidR="00155248" w:rsidRPr="0073128E">
              <w:rPr>
                <w:b w:val="0"/>
                <w:bCs/>
                <w:sz w:val="24"/>
                <w:szCs w:val="24"/>
              </w:rPr>
              <w:t>thứ Hai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giờ </w:t>
            </w:r>
            <w:r w:rsidR="00155248">
              <w:rPr>
                <w:b w:val="0"/>
                <w:bCs/>
                <w:sz w:val="24"/>
                <w:szCs w:val="24"/>
              </w:rPr>
              <w:t xml:space="preserve">6-7, </w:t>
            </w:r>
            <w:r w:rsidR="00155248" w:rsidRPr="0073128E">
              <w:rPr>
                <w:b w:val="0"/>
                <w:bCs/>
                <w:sz w:val="24"/>
                <w:szCs w:val="24"/>
              </w:rPr>
              <w:t>8-9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</w:t>
            </w:r>
            <w:r w:rsidR="0073128E" w:rsidRPr="0073128E">
              <w:rPr>
                <w:b w:val="0"/>
                <w:bCs/>
                <w:sz w:val="24"/>
                <w:szCs w:val="24"/>
              </w:rPr>
              <w:t>Hội trường</w:t>
            </w:r>
            <w:r w:rsidRPr="0073128E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562E9D09" w14:textId="64BC159E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Hội trường</w:t>
            </w:r>
          </w:p>
        </w:tc>
      </w:tr>
      <w:tr w:rsidR="00560DDE" w:rsidRPr="0073128E" w14:paraId="70118BBF" w14:textId="77777777" w:rsidTr="00155248">
        <w:tc>
          <w:tcPr>
            <w:tcW w:w="846" w:type="dxa"/>
            <w:vMerge w:val="restart"/>
            <w:vAlign w:val="center"/>
          </w:tcPr>
          <w:p w14:paraId="3876BEAB" w14:textId="05F1CCF7" w:rsidR="00560DDE" w:rsidRPr="0073128E" w:rsidRDefault="00560DDE" w:rsidP="0073128E">
            <w:pPr>
              <w:pStyle w:val="Title"/>
              <w:rPr>
                <w:sz w:val="24"/>
                <w:szCs w:val="24"/>
              </w:rPr>
            </w:pPr>
            <w:r w:rsidRPr="0073128E">
              <w:rPr>
                <w:sz w:val="24"/>
                <w:szCs w:val="24"/>
              </w:rPr>
              <w:t>Ca 3</w:t>
            </w:r>
          </w:p>
        </w:tc>
        <w:tc>
          <w:tcPr>
            <w:tcW w:w="1706" w:type="dxa"/>
            <w:vMerge w:val="restart"/>
            <w:vAlign w:val="center"/>
          </w:tcPr>
          <w:p w14:paraId="3E7D7240" w14:textId="25D84B1A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13h00 – 14h50</w:t>
            </w:r>
          </w:p>
        </w:tc>
        <w:tc>
          <w:tcPr>
            <w:tcW w:w="6095" w:type="dxa"/>
            <w:vAlign w:val="center"/>
          </w:tcPr>
          <w:p w14:paraId="6D94C9B4" w14:textId="606E79BD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GDQP: QP-AN.5 (Thứ Tư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giờ</w:t>
            </w:r>
            <w:r w:rsidR="00155248">
              <w:rPr>
                <w:b w:val="0"/>
                <w:bCs/>
                <w:sz w:val="24"/>
                <w:szCs w:val="24"/>
              </w:rPr>
              <w:t xml:space="preserve"> 1-2,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3-4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</w:t>
            </w:r>
            <w:r w:rsidRPr="0073128E">
              <w:rPr>
                <w:b w:val="0"/>
                <w:bCs/>
                <w:sz w:val="24"/>
                <w:szCs w:val="24"/>
              </w:rPr>
              <w:t>GĐ.</w:t>
            </w:r>
            <w:r w:rsidR="0073128E" w:rsidRPr="0073128E">
              <w:rPr>
                <w:b w:val="0"/>
                <w:bCs/>
                <w:sz w:val="24"/>
                <w:szCs w:val="24"/>
              </w:rPr>
              <w:t xml:space="preserve"> Grothendieck</w:t>
            </w:r>
            <w:r w:rsidRPr="0073128E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000AF109" w14:textId="59578CD1" w:rsidR="00560DDE" w:rsidRPr="0073128E" w:rsidRDefault="0073128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Giảng đường</w:t>
            </w:r>
            <w:r w:rsidRPr="0073128E">
              <w:rPr>
                <w:b w:val="0"/>
                <w:bCs/>
                <w:sz w:val="24"/>
                <w:szCs w:val="24"/>
              </w:rPr>
              <w:t xml:space="preserve"> Grothendieck</w:t>
            </w:r>
          </w:p>
        </w:tc>
      </w:tr>
      <w:tr w:rsidR="00560DDE" w:rsidRPr="0073128E" w14:paraId="40B14015" w14:textId="77777777" w:rsidTr="00155248">
        <w:trPr>
          <w:trHeight w:val="577"/>
        </w:trPr>
        <w:tc>
          <w:tcPr>
            <w:tcW w:w="846" w:type="dxa"/>
            <w:vMerge/>
            <w:vAlign w:val="center"/>
          </w:tcPr>
          <w:p w14:paraId="155D044A" w14:textId="77777777" w:rsidR="00560DDE" w:rsidRPr="0073128E" w:rsidRDefault="00560DDE" w:rsidP="0073128E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14:paraId="2C7A4ED8" w14:textId="77777777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2F84A4" w14:textId="68B77192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GDQP: QP-AN.6 (thứ 4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giờ</w:t>
            </w:r>
            <w:r w:rsidR="00155248">
              <w:rPr>
                <w:b w:val="0"/>
                <w:bCs/>
                <w:sz w:val="24"/>
                <w:szCs w:val="24"/>
              </w:rPr>
              <w:t xml:space="preserve"> 1-2,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3-4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</w:t>
            </w:r>
            <w:r w:rsidR="0073128E" w:rsidRPr="0073128E">
              <w:rPr>
                <w:b w:val="0"/>
                <w:bCs/>
                <w:sz w:val="24"/>
                <w:szCs w:val="24"/>
              </w:rPr>
              <w:t>Hội trường</w:t>
            </w:r>
            <w:r w:rsidR="0073128E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9006F0F" w14:textId="7D28E99A" w:rsidR="00560DDE" w:rsidRPr="0073128E" w:rsidRDefault="0073128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Hội trường</w:t>
            </w:r>
          </w:p>
        </w:tc>
      </w:tr>
      <w:tr w:rsidR="00560DDE" w:rsidRPr="0073128E" w14:paraId="01F18001" w14:textId="77777777" w:rsidTr="00155248">
        <w:tc>
          <w:tcPr>
            <w:tcW w:w="846" w:type="dxa"/>
            <w:vMerge w:val="restart"/>
            <w:vAlign w:val="center"/>
          </w:tcPr>
          <w:p w14:paraId="101364C0" w14:textId="151D8978" w:rsidR="00560DDE" w:rsidRPr="0073128E" w:rsidRDefault="00560DDE" w:rsidP="0073128E">
            <w:pPr>
              <w:pStyle w:val="Title"/>
              <w:rPr>
                <w:sz w:val="24"/>
                <w:szCs w:val="24"/>
              </w:rPr>
            </w:pPr>
            <w:r w:rsidRPr="0073128E">
              <w:rPr>
                <w:sz w:val="24"/>
                <w:szCs w:val="24"/>
              </w:rPr>
              <w:t>Ca 4</w:t>
            </w:r>
          </w:p>
        </w:tc>
        <w:tc>
          <w:tcPr>
            <w:tcW w:w="1706" w:type="dxa"/>
            <w:vMerge w:val="restart"/>
            <w:vAlign w:val="center"/>
          </w:tcPr>
          <w:p w14:paraId="530CD9E3" w14:textId="3141818B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15h00 – 17h00</w:t>
            </w:r>
          </w:p>
        </w:tc>
        <w:tc>
          <w:tcPr>
            <w:tcW w:w="6095" w:type="dxa"/>
            <w:vAlign w:val="center"/>
          </w:tcPr>
          <w:p w14:paraId="2F0FC5E3" w14:textId="22387C16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GDQP: QP-AN.7 (thứ Tư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giờ </w:t>
            </w:r>
            <w:r w:rsidR="00155248">
              <w:rPr>
                <w:b w:val="0"/>
                <w:bCs/>
                <w:sz w:val="24"/>
                <w:szCs w:val="24"/>
              </w:rPr>
              <w:t xml:space="preserve">6-7, </w:t>
            </w:r>
            <w:r w:rsidR="00155248" w:rsidRPr="0073128E">
              <w:rPr>
                <w:b w:val="0"/>
                <w:bCs/>
                <w:sz w:val="24"/>
                <w:szCs w:val="24"/>
              </w:rPr>
              <w:t>8-9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</w:t>
            </w:r>
            <w:r w:rsidRPr="0073128E">
              <w:rPr>
                <w:b w:val="0"/>
                <w:bCs/>
                <w:sz w:val="24"/>
                <w:szCs w:val="24"/>
              </w:rPr>
              <w:t>GĐ.</w:t>
            </w:r>
            <w:r w:rsidR="0073128E" w:rsidRPr="0073128E">
              <w:rPr>
                <w:b w:val="0"/>
                <w:bCs/>
                <w:sz w:val="24"/>
                <w:szCs w:val="24"/>
              </w:rPr>
              <w:t xml:space="preserve"> Grothendieck</w:t>
            </w:r>
            <w:r w:rsidRPr="0073128E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0B2768F0" w14:textId="4826140B" w:rsidR="00560DDE" w:rsidRPr="0073128E" w:rsidRDefault="0073128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Giảng đường</w:t>
            </w:r>
            <w:r w:rsidRPr="0073128E">
              <w:rPr>
                <w:b w:val="0"/>
                <w:bCs/>
                <w:sz w:val="24"/>
                <w:szCs w:val="24"/>
              </w:rPr>
              <w:t xml:space="preserve"> Grothendieck</w:t>
            </w:r>
          </w:p>
        </w:tc>
      </w:tr>
      <w:tr w:rsidR="00560DDE" w:rsidRPr="0073128E" w14:paraId="207376FD" w14:textId="77777777" w:rsidTr="00155248">
        <w:trPr>
          <w:trHeight w:val="569"/>
        </w:trPr>
        <w:tc>
          <w:tcPr>
            <w:tcW w:w="846" w:type="dxa"/>
            <w:vMerge/>
            <w:vAlign w:val="center"/>
          </w:tcPr>
          <w:p w14:paraId="577EDA80" w14:textId="77777777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14:paraId="389157C9" w14:textId="77777777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E19A74" w14:textId="66A22145" w:rsidR="00560DDE" w:rsidRPr="0073128E" w:rsidRDefault="00560DD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GDQP: QP-AN.8 (thứ Tư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giờ </w:t>
            </w:r>
            <w:r w:rsidR="00155248">
              <w:rPr>
                <w:b w:val="0"/>
                <w:bCs/>
                <w:sz w:val="24"/>
                <w:szCs w:val="24"/>
              </w:rPr>
              <w:t xml:space="preserve">6-7, </w:t>
            </w:r>
            <w:r w:rsidR="00155248" w:rsidRPr="0073128E">
              <w:rPr>
                <w:b w:val="0"/>
                <w:bCs/>
                <w:sz w:val="24"/>
                <w:szCs w:val="24"/>
              </w:rPr>
              <w:t>8-9</w:t>
            </w:r>
            <w:r w:rsidR="00155248">
              <w:rPr>
                <w:b w:val="0"/>
                <w:bCs/>
                <w:sz w:val="24"/>
                <w:szCs w:val="24"/>
              </w:rPr>
              <w:t>;</w:t>
            </w:r>
            <w:r w:rsidR="00155248" w:rsidRPr="0073128E">
              <w:rPr>
                <w:b w:val="0"/>
                <w:bCs/>
                <w:sz w:val="24"/>
                <w:szCs w:val="24"/>
              </w:rPr>
              <w:t xml:space="preserve"> </w:t>
            </w:r>
            <w:r w:rsidR="0073128E" w:rsidRPr="0073128E">
              <w:rPr>
                <w:b w:val="0"/>
                <w:bCs/>
                <w:sz w:val="24"/>
                <w:szCs w:val="24"/>
              </w:rPr>
              <w:t>Hội trường</w:t>
            </w:r>
            <w:r w:rsidR="0073128E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7BEF2536" w14:textId="04C84B78" w:rsidR="00560DDE" w:rsidRPr="0073128E" w:rsidRDefault="0073128E" w:rsidP="0073128E">
            <w:pPr>
              <w:pStyle w:val="Title"/>
              <w:rPr>
                <w:b w:val="0"/>
                <w:bCs/>
                <w:sz w:val="24"/>
                <w:szCs w:val="24"/>
              </w:rPr>
            </w:pPr>
            <w:r w:rsidRPr="0073128E">
              <w:rPr>
                <w:b w:val="0"/>
                <w:bCs/>
                <w:sz w:val="24"/>
                <w:szCs w:val="24"/>
              </w:rPr>
              <w:t>Hội trường</w:t>
            </w:r>
          </w:p>
        </w:tc>
      </w:tr>
    </w:tbl>
    <w:p w14:paraId="7A2E8C64" w14:textId="0B60C832" w:rsidR="00075A0A" w:rsidRDefault="00075A0A" w:rsidP="0073128E">
      <w:pPr>
        <w:pStyle w:val="Title"/>
        <w:jc w:val="both"/>
        <w:rPr>
          <w:sz w:val="26"/>
          <w:szCs w:val="30"/>
        </w:rPr>
      </w:pPr>
    </w:p>
    <w:p w14:paraId="2EB78A17" w14:textId="77DBC016" w:rsidR="00953011" w:rsidRDefault="00C04151" w:rsidP="00577FC4">
      <w:pPr>
        <w:pStyle w:val="Title"/>
        <w:spacing w:after="120" w:line="312" w:lineRule="auto"/>
        <w:jc w:val="both"/>
        <w:rPr>
          <w:b w:val="0"/>
          <w:iCs/>
          <w:sz w:val="26"/>
          <w:szCs w:val="26"/>
        </w:rPr>
      </w:pPr>
      <w:r>
        <w:rPr>
          <w:b w:val="0"/>
          <w:iCs/>
          <w:sz w:val="26"/>
          <w:szCs w:val="26"/>
        </w:rPr>
        <w:tab/>
      </w:r>
      <w:r w:rsidR="00953011">
        <w:rPr>
          <w:b w:val="0"/>
          <w:iCs/>
          <w:sz w:val="26"/>
          <w:szCs w:val="26"/>
        </w:rPr>
        <w:t>Đề nghị sinh viên theo dõi và thực hiện.</w:t>
      </w:r>
    </w:p>
    <w:p w14:paraId="27AB99BD" w14:textId="6AB4AD11" w:rsidR="00C04151" w:rsidRPr="001C0E6B" w:rsidRDefault="00577FC4" w:rsidP="00577FC4">
      <w:pPr>
        <w:pStyle w:val="Title"/>
        <w:spacing w:after="120" w:line="312" w:lineRule="auto"/>
        <w:jc w:val="both"/>
        <w:rPr>
          <w:b w:val="0"/>
          <w:bCs/>
          <w:iCs/>
          <w:sz w:val="26"/>
          <w:szCs w:val="30"/>
        </w:rPr>
      </w:pPr>
      <w:r>
        <w:rPr>
          <w:b w:val="0"/>
          <w:iCs/>
          <w:sz w:val="26"/>
          <w:szCs w:val="26"/>
        </w:rPr>
        <w:tab/>
        <w:t xml:space="preserve"> </w:t>
      </w:r>
    </w:p>
    <w:sectPr w:rsidR="00C04151" w:rsidRPr="001C0E6B" w:rsidSect="0090426B">
      <w:pgSz w:w="11907" w:h="16840" w:code="9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1F17"/>
    <w:multiLevelType w:val="hybridMultilevel"/>
    <w:tmpl w:val="571E70B8"/>
    <w:lvl w:ilvl="0" w:tplc="C15ECDD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DF83C54"/>
    <w:multiLevelType w:val="hybridMultilevel"/>
    <w:tmpl w:val="BF7A1ADA"/>
    <w:lvl w:ilvl="0" w:tplc="7B1E9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369F"/>
    <w:multiLevelType w:val="hybridMultilevel"/>
    <w:tmpl w:val="04383216"/>
    <w:lvl w:ilvl="0" w:tplc="F5C2D6B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02E2"/>
    <w:multiLevelType w:val="hybridMultilevel"/>
    <w:tmpl w:val="E0ACA2E2"/>
    <w:lvl w:ilvl="0" w:tplc="E8BE6C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1672AB2"/>
    <w:multiLevelType w:val="hybridMultilevel"/>
    <w:tmpl w:val="99C82654"/>
    <w:lvl w:ilvl="0" w:tplc="904405DE"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5A"/>
    <w:rsid w:val="0004173E"/>
    <w:rsid w:val="00067B1F"/>
    <w:rsid w:val="0007378A"/>
    <w:rsid w:val="00075A0A"/>
    <w:rsid w:val="00081CC7"/>
    <w:rsid w:val="00086335"/>
    <w:rsid w:val="000C6F6C"/>
    <w:rsid w:val="000D0BBC"/>
    <w:rsid w:val="00120155"/>
    <w:rsid w:val="00155248"/>
    <w:rsid w:val="00164659"/>
    <w:rsid w:val="00165B5E"/>
    <w:rsid w:val="001A041E"/>
    <w:rsid w:val="001C0E6B"/>
    <w:rsid w:val="001C12CE"/>
    <w:rsid w:val="001E0834"/>
    <w:rsid w:val="001E42F0"/>
    <w:rsid w:val="001E4687"/>
    <w:rsid w:val="001E6BAF"/>
    <w:rsid w:val="00211809"/>
    <w:rsid w:val="00220FA5"/>
    <w:rsid w:val="00234257"/>
    <w:rsid w:val="00235AA3"/>
    <w:rsid w:val="0024337D"/>
    <w:rsid w:val="00270C33"/>
    <w:rsid w:val="00271136"/>
    <w:rsid w:val="002A57B6"/>
    <w:rsid w:val="002C5D83"/>
    <w:rsid w:val="002C7F5A"/>
    <w:rsid w:val="002D72CF"/>
    <w:rsid w:val="002E19D7"/>
    <w:rsid w:val="002F2BC1"/>
    <w:rsid w:val="0030423D"/>
    <w:rsid w:val="0030614A"/>
    <w:rsid w:val="00326FF0"/>
    <w:rsid w:val="0035247E"/>
    <w:rsid w:val="003C1707"/>
    <w:rsid w:val="003C2D43"/>
    <w:rsid w:val="003D4F6E"/>
    <w:rsid w:val="00421688"/>
    <w:rsid w:val="004446EF"/>
    <w:rsid w:val="00454E56"/>
    <w:rsid w:val="0047407F"/>
    <w:rsid w:val="004A1E81"/>
    <w:rsid w:val="004A410F"/>
    <w:rsid w:val="004E7B2D"/>
    <w:rsid w:val="004F59B9"/>
    <w:rsid w:val="00560DDE"/>
    <w:rsid w:val="005611A7"/>
    <w:rsid w:val="005700D2"/>
    <w:rsid w:val="00577FC4"/>
    <w:rsid w:val="005A188E"/>
    <w:rsid w:val="005A4B7D"/>
    <w:rsid w:val="005D01ED"/>
    <w:rsid w:val="005D02E0"/>
    <w:rsid w:val="005E2302"/>
    <w:rsid w:val="005E7C04"/>
    <w:rsid w:val="005F35F6"/>
    <w:rsid w:val="00614BB6"/>
    <w:rsid w:val="00626653"/>
    <w:rsid w:val="00627B28"/>
    <w:rsid w:val="006437E4"/>
    <w:rsid w:val="00652428"/>
    <w:rsid w:val="00693450"/>
    <w:rsid w:val="006A27BF"/>
    <w:rsid w:val="006B5760"/>
    <w:rsid w:val="006C5E4C"/>
    <w:rsid w:val="0071570C"/>
    <w:rsid w:val="0073128E"/>
    <w:rsid w:val="007353CC"/>
    <w:rsid w:val="007509A5"/>
    <w:rsid w:val="00755F85"/>
    <w:rsid w:val="00782D73"/>
    <w:rsid w:val="007D3AF2"/>
    <w:rsid w:val="007F6D55"/>
    <w:rsid w:val="00802CAE"/>
    <w:rsid w:val="00803ECA"/>
    <w:rsid w:val="00862278"/>
    <w:rsid w:val="008626FE"/>
    <w:rsid w:val="00876789"/>
    <w:rsid w:val="00884147"/>
    <w:rsid w:val="008C3825"/>
    <w:rsid w:val="008C45E3"/>
    <w:rsid w:val="008D249E"/>
    <w:rsid w:val="008E1CE4"/>
    <w:rsid w:val="0090426B"/>
    <w:rsid w:val="0090647A"/>
    <w:rsid w:val="009404E1"/>
    <w:rsid w:val="00946659"/>
    <w:rsid w:val="00947E37"/>
    <w:rsid w:val="00953011"/>
    <w:rsid w:val="00962395"/>
    <w:rsid w:val="00962D08"/>
    <w:rsid w:val="00994FDE"/>
    <w:rsid w:val="009A71F8"/>
    <w:rsid w:val="009B4CD9"/>
    <w:rsid w:val="009C172F"/>
    <w:rsid w:val="009C3AB8"/>
    <w:rsid w:val="009F193A"/>
    <w:rsid w:val="00A32009"/>
    <w:rsid w:val="00A44AFF"/>
    <w:rsid w:val="00A47A7D"/>
    <w:rsid w:val="00A61E3A"/>
    <w:rsid w:val="00A62333"/>
    <w:rsid w:val="00A73F0E"/>
    <w:rsid w:val="00A82F15"/>
    <w:rsid w:val="00AC2FC7"/>
    <w:rsid w:val="00B05017"/>
    <w:rsid w:val="00B06671"/>
    <w:rsid w:val="00B11A3F"/>
    <w:rsid w:val="00B13555"/>
    <w:rsid w:val="00B35787"/>
    <w:rsid w:val="00B40F77"/>
    <w:rsid w:val="00B44405"/>
    <w:rsid w:val="00B653D5"/>
    <w:rsid w:val="00B943FF"/>
    <w:rsid w:val="00BA3D0A"/>
    <w:rsid w:val="00BB481B"/>
    <w:rsid w:val="00BD3E26"/>
    <w:rsid w:val="00BD54E1"/>
    <w:rsid w:val="00BF184C"/>
    <w:rsid w:val="00BF71E3"/>
    <w:rsid w:val="00C025B5"/>
    <w:rsid w:val="00C04151"/>
    <w:rsid w:val="00C067F9"/>
    <w:rsid w:val="00C127BF"/>
    <w:rsid w:val="00C161BE"/>
    <w:rsid w:val="00C172F3"/>
    <w:rsid w:val="00C77913"/>
    <w:rsid w:val="00CA5FCE"/>
    <w:rsid w:val="00CB5907"/>
    <w:rsid w:val="00CC6982"/>
    <w:rsid w:val="00CE0DFD"/>
    <w:rsid w:val="00CE5677"/>
    <w:rsid w:val="00CF2163"/>
    <w:rsid w:val="00D10A7A"/>
    <w:rsid w:val="00D5335F"/>
    <w:rsid w:val="00D64D21"/>
    <w:rsid w:val="00D672FB"/>
    <w:rsid w:val="00D7703D"/>
    <w:rsid w:val="00D851A5"/>
    <w:rsid w:val="00D9110A"/>
    <w:rsid w:val="00DA3603"/>
    <w:rsid w:val="00DE2479"/>
    <w:rsid w:val="00E24043"/>
    <w:rsid w:val="00E41BF7"/>
    <w:rsid w:val="00E45286"/>
    <w:rsid w:val="00E47FFC"/>
    <w:rsid w:val="00E625EE"/>
    <w:rsid w:val="00EA2214"/>
    <w:rsid w:val="00EC5ACC"/>
    <w:rsid w:val="00ED42C1"/>
    <w:rsid w:val="00F05483"/>
    <w:rsid w:val="00F24DEC"/>
    <w:rsid w:val="00F938B2"/>
    <w:rsid w:val="00FA7DA2"/>
    <w:rsid w:val="00FB44B6"/>
    <w:rsid w:val="00FC3E77"/>
    <w:rsid w:val="00FC7821"/>
    <w:rsid w:val="00FE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AB5F"/>
  <w15:docId w15:val="{C3CF9564-39F6-4EA3-B4C9-35B17297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7F5A"/>
    <w:pPr>
      <w:spacing w:line="360" w:lineRule="auto"/>
      <w:jc w:val="center"/>
    </w:pPr>
    <w:rPr>
      <w:b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2C7F5A"/>
    <w:rPr>
      <w:rFonts w:ascii="Times New Roman" w:eastAsia="Times New Roman" w:hAnsi="Times New Roman" w:cs="Times New Roman"/>
      <w:b/>
      <w:sz w:val="4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C6982"/>
    <w:pPr>
      <w:ind w:left="720"/>
      <w:contextualSpacing/>
    </w:pPr>
  </w:style>
  <w:style w:type="table" w:styleId="TableGrid">
    <w:name w:val="Table Grid"/>
    <w:basedOn w:val="TableNormal"/>
    <w:uiPriority w:val="59"/>
    <w:rsid w:val="0007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E64B-C5BE-4B3D-AA7F-CA44FD8D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andongnhi</dc:creator>
  <cp:lastModifiedBy>ĐT2 Phòng Đào Tạo</cp:lastModifiedBy>
  <cp:revision>3</cp:revision>
  <cp:lastPrinted>2021-03-03T01:37:00Z</cp:lastPrinted>
  <dcterms:created xsi:type="dcterms:W3CDTF">2021-03-03T01:39:00Z</dcterms:created>
  <dcterms:modified xsi:type="dcterms:W3CDTF">2021-03-03T08:16:00Z</dcterms:modified>
</cp:coreProperties>
</file>